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青龙满族自治县</w:t>
      </w:r>
      <w:r>
        <w:rPr>
          <w:rFonts w:hint="eastAsia" w:ascii="方正小标宋简体" w:eastAsia="方正小标宋简体"/>
          <w:sz w:val="44"/>
          <w:szCs w:val="44"/>
        </w:rPr>
        <w:t>专卖局202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年度随机抽查工作计划</w:t>
      </w:r>
    </w:p>
    <w:p>
      <w:pPr>
        <w:spacing w:before="156" w:beforeLine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青龙满族自治县</w:t>
      </w:r>
      <w:r>
        <w:rPr>
          <w:rFonts w:hint="eastAsia" w:ascii="仿宋_GB2312" w:eastAsia="仿宋_GB2312"/>
          <w:sz w:val="32"/>
          <w:szCs w:val="32"/>
        </w:rPr>
        <w:t>烟草专卖局                           填报日期：202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6"/>
        <w:tblW w:w="1425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529"/>
        <w:gridCol w:w="1452"/>
        <w:gridCol w:w="1472"/>
        <w:gridCol w:w="1133"/>
        <w:gridCol w:w="1335"/>
        <w:gridCol w:w="1269"/>
        <w:gridCol w:w="1361"/>
        <w:gridCol w:w="1235"/>
        <w:gridCol w:w="1134"/>
        <w:gridCol w:w="12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  <w:lang w:val="en-US" w:eastAsia="zh-CN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抽查计划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名称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检查项目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抽查任务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抽查类型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抽查比例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抽查事项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抽查对象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范围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发起</w:t>
            </w:r>
            <w:r>
              <w:rPr>
                <w:rFonts w:hint="eastAsia" w:ascii="仿宋_GB2312" w:eastAsia="仿宋_GB2312"/>
                <w:b/>
                <w:sz w:val="22"/>
                <w:szCs w:val="24"/>
                <w:lang w:val="en-US" w:eastAsia="zh-CN"/>
              </w:rPr>
              <w:t>科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>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检查方式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抽查日期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青龙县</w:t>
            </w:r>
            <w:r>
              <w:rPr>
                <w:rFonts w:hint="eastAsia" w:ascii="仿宋_GB2312" w:eastAsia="仿宋_GB2312"/>
                <w:sz w:val="24"/>
                <w:szCs w:val="24"/>
              </w:rPr>
              <w:t>烟草局市场主体随机抽查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零售市场秩序日常检查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青龙县</w:t>
            </w:r>
            <w:r>
              <w:rPr>
                <w:rFonts w:hint="eastAsia" w:ascii="仿宋_GB2312" w:eastAsia="仿宋_GB2312"/>
                <w:sz w:val="24"/>
                <w:szCs w:val="24"/>
              </w:rPr>
              <w:t>烟草局专卖监管随机抽查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不定向抽查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按照本部门随机抽查事项清单确定抽查事项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烟零售市场主体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专卖监督</w:t>
            </w:r>
            <w:r>
              <w:rPr>
                <w:rFonts w:ascii="仿宋_GB2312" w:eastAsia="仿宋_GB2312"/>
                <w:sz w:val="24"/>
                <w:szCs w:val="24"/>
              </w:rPr>
              <w:t>管理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按计划、比例抽取，实地核查（不包含响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应举报、投诉和主动发现问题后开展的问题核查）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年1-12月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98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iNGVkNGZiMWQ3NjYxZDdiODEyODFlM2VhMTUwNWYifQ=="/>
  </w:docVars>
  <w:rsids>
    <w:rsidRoot w:val="007A4AAF"/>
    <w:rsid w:val="001576CB"/>
    <w:rsid w:val="001A51E6"/>
    <w:rsid w:val="001D2563"/>
    <w:rsid w:val="001E6BBF"/>
    <w:rsid w:val="00217C15"/>
    <w:rsid w:val="00223F5F"/>
    <w:rsid w:val="0023738A"/>
    <w:rsid w:val="003A3178"/>
    <w:rsid w:val="004339DC"/>
    <w:rsid w:val="00454893"/>
    <w:rsid w:val="00490D67"/>
    <w:rsid w:val="004A17C1"/>
    <w:rsid w:val="00561F17"/>
    <w:rsid w:val="00584CE1"/>
    <w:rsid w:val="005D0394"/>
    <w:rsid w:val="006021F2"/>
    <w:rsid w:val="00632486"/>
    <w:rsid w:val="00655A92"/>
    <w:rsid w:val="006A7C75"/>
    <w:rsid w:val="006C30C0"/>
    <w:rsid w:val="006E6BA8"/>
    <w:rsid w:val="0070140E"/>
    <w:rsid w:val="0077359E"/>
    <w:rsid w:val="007A4AAF"/>
    <w:rsid w:val="007B150A"/>
    <w:rsid w:val="007C140D"/>
    <w:rsid w:val="0080470C"/>
    <w:rsid w:val="00875DD7"/>
    <w:rsid w:val="008E51B4"/>
    <w:rsid w:val="009C59B0"/>
    <w:rsid w:val="00A567ED"/>
    <w:rsid w:val="00A60A3D"/>
    <w:rsid w:val="00B55486"/>
    <w:rsid w:val="00C12250"/>
    <w:rsid w:val="00C73F6A"/>
    <w:rsid w:val="00D40373"/>
    <w:rsid w:val="00D74359"/>
    <w:rsid w:val="00DB61E8"/>
    <w:rsid w:val="00DE0A2B"/>
    <w:rsid w:val="00EB315C"/>
    <w:rsid w:val="00F763D1"/>
    <w:rsid w:val="1F8F7E81"/>
    <w:rsid w:val="3FBF1851"/>
    <w:rsid w:val="402E3E44"/>
    <w:rsid w:val="77B58AD7"/>
    <w:rsid w:val="F5F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2018-02-07T09:03:00Z</dcterms:created>
  <dc:creator>lenovo</dc:creator>
  <cp:lastModifiedBy>amdinistrator</cp:lastModifiedBy>
  <cp:lastPrinted>2020-01-13T15:10:00Z</cp:lastPrinted>
  <dcterms:modified xsi:type="dcterms:W3CDTF">2026-05-12T11:18:59Z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BCB003311A834AEDB90E8A5363BEC215_12</vt:lpwstr>
  </property>
</Properties>
</file>